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dec="http://schemas.microsoft.com/office/drawing/2017/decorative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03985" w:rsidR="00E102FD" w:rsidP="00DF16B3" w:rsidRDefault="00603985" w14:paraId="22D5F6C8" w14:textId="5A488C9A">
      <w:pPr>
        <w:pStyle w:val="Heading1"/>
      </w:pPr>
      <w:r w:rsidRPr="00603985">
        <w:t>North Ayrshire Council</w:t>
      </w:r>
      <w:r w:rsidR="00F67606">
        <w:t xml:space="preserve"> </w:t>
      </w:r>
      <w:r w:rsidRPr="00603985" w:rsidR="00E102FD">
        <w:t>Skip Permit – Application Form</w:t>
      </w:r>
    </w:p>
    <w:p w:rsidR="00381A21" w:rsidP="00C621D2" w:rsidRDefault="00037B5F" w14:paraId="3FE54604" w14:textId="19943A8B">
      <w:pPr>
        <w:spacing w:before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Relates to </w:t>
      </w:r>
      <w:r w:rsidRPr="00C621D2" w:rsidR="00E102FD">
        <w:rPr>
          <w:rFonts w:ascii="Arial" w:hAnsi="Arial" w:cs="Arial"/>
          <w:b/>
          <w:bCs/>
          <w:sz w:val="24"/>
          <w:szCs w:val="24"/>
        </w:rPr>
        <w:t>Road (Scotland) Act 1984 – Section 85 and 86</w:t>
      </w:r>
      <w:r>
        <w:rPr>
          <w:rFonts w:ascii="Arial" w:hAnsi="Arial" w:cs="Arial"/>
          <w:b/>
          <w:bCs/>
          <w:sz w:val="24"/>
          <w:szCs w:val="24"/>
        </w:rPr>
        <w:t xml:space="preserve"> and </w:t>
      </w:r>
      <w:r w:rsidRPr="00C621D2" w:rsidR="00E102FD">
        <w:rPr>
          <w:rFonts w:ascii="Arial" w:hAnsi="Arial" w:cs="Arial"/>
          <w:b/>
          <w:bCs/>
          <w:sz w:val="24"/>
          <w:szCs w:val="24"/>
        </w:rPr>
        <w:t>Road Traffic Regulation Act 1984 – Section 65.</w:t>
      </w:r>
    </w:p>
    <w:p w:rsidR="00F3398B" w:rsidP="008479C5" w:rsidRDefault="00F3398B" w14:paraId="09EC421C" w14:textId="19604DB5">
      <w:pPr>
        <w:pStyle w:val="Heading2"/>
      </w:pPr>
      <w:r>
        <w:t>Applicant details</w:t>
      </w:r>
    </w:p>
    <w:p w:rsidR="00935EC9" w:rsidP="00D97AEB" w:rsidRDefault="00D21387" w14:paraId="23A3B143" w14:textId="416F8E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Company name: </w:t>
      </w:r>
      <w:sdt>
        <w:sdtPr>
          <w:rPr>
            <w:rFonts w:ascii="Arial" w:hAnsi="Arial" w:cs="Arial"/>
            <w:sz w:val="24"/>
            <w:szCs w:val="24"/>
          </w:rPr>
          <w:id w:val="1203752537"/>
          <w:placeholder>
            <w:docPart w:val="3148FB58640146A2B460527A2139C84E"/>
          </w:placeholder>
          <w:showingPlcHdr/>
          <w:text/>
        </w:sdtPr>
        <w:sdtContent>
          <w:r w:rsidRPr="00D21387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Click or tap here to enter company name</w:t>
          </w:r>
          <w:r w:rsidRPr="00D21387">
            <w:rPr>
              <w:rStyle w:val="PlaceholderText"/>
              <w:color w:val="002060"/>
            </w:rPr>
            <w:t>.</w:t>
          </w:r>
        </w:sdtContent>
      </w:sdt>
    </w:p>
    <w:p w:rsidR="00D21387" w:rsidP="00D97AEB" w:rsidRDefault="00D21387" w14:paraId="75C2D969" w14:textId="6FCC38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person: </w:t>
      </w:r>
      <w:sdt>
        <w:sdtPr>
          <w:rPr>
            <w:rFonts w:ascii="Arial" w:hAnsi="Arial" w:cs="Arial"/>
            <w:sz w:val="24"/>
            <w:szCs w:val="24"/>
          </w:rPr>
          <w:id w:val="-195005004"/>
          <w:placeholder>
            <w:docPart w:val="7266E087CEE14E6CBF30F40CBCCCDB3F"/>
          </w:placeholder>
          <w:showingPlcHdr/>
          <w:text/>
        </w:sdtPr>
        <w:sdtContent>
          <w:r w:rsidRPr="00D21387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contact person</w:t>
          </w:r>
          <w:r w:rsidRPr="00D21387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.</w:t>
          </w:r>
        </w:sdtContent>
      </w:sdt>
    </w:p>
    <w:p w:rsidR="00D21387" w:rsidP="00D97AEB" w:rsidRDefault="00D21387" w14:paraId="5E606EBB" w14:textId="0A7E114A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Address: </w:t>
      </w:r>
      <w:sdt>
        <w:sdtPr>
          <w:rPr>
            <w:rFonts w:ascii="Arial" w:hAnsi="Arial" w:cs="Arial"/>
            <w:sz w:val="24"/>
            <w:szCs w:val="24"/>
          </w:rPr>
          <w:id w:val="-1421020871"/>
          <w:placeholder>
            <w:docPart w:val="577D4CD3F41A45BC9E491008E6CA8755"/>
          </w:placeholder>
          <w:showingPlcHdr/>
          <w:text/>
        </w:sdtPr>
        <w:sdtEndPr>
          <w:rPr>
            <w:color w:val="002060"/>
          </w:rPr>
        </w:sdtEndPr>
        <w:sdtContent>
          <w:r w:rsidRPr="00D21387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address</w:t>
          </w:r>
        </w:sdtContent>
      </w:sdt>
    </w:p>
    <w:p w:rsidR="00D21387" w:rsidP="00D97AEB" w:rsidRDefault="00D21387" w14:paraId="5AE7E2D8" w14:textId="7A09AD2B">
      <w:pPr>
        <w:rPr>
          <w:rFonts w:ascii="Arial" w:hAnsi="Arial" w:cs="Arial"/>
          <w:sz w:val="24"/>
          <w:szCs w:val="24"/>
        </w:rPr>
      </w:pPr>
      <w:r w:rsidRPr="00D21387">
        <w:rPr>
          <w:rFonts w:ascii="Arial" w:hAnsi="Arial" w:cs="Arial"/>
          <w:sz w:val="24"/>
          <w:szCs w:val="24"/>
        </w:rPr>
        <w:t xml:space="preserve">Email: </w:t>
      </w:r>
      <w:sdt>
        <w:sdtPr>
          <w:rPr>
            <w:rFonts w:ascii="Arial" w:hAnsi="Arial" w:cs="Arial"/>
            <w:sz w:val="24"/>
            <w:szCs w:val="24"/>
          </w:rPr>
          <w:id w:val="108393020"/>
          <w:placeholder>
            <w:docPart w:val="7A5691B7FD334AD28F0CCD43F52BAA31"/>
          </w:placeholder>
          <w:showingPlcHdr/>
          <w:text/>
        </w:sdtPr>
        <w:sdtContent>
          <w:r w:rsidRPr="00D21387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email address</w:t>
          </w:r>
          <w:r w:rsidRPr="00D21387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.</w:t>
          </w:r>
        </w:sdtContent>
      </w:sdt>
    </w:p>
    <w:p w:rsidR="00D21387" w:rsidP="00D97AEB" w:rsidRDefault="00D21387" w14:paraId="51495BB7" w14:textId="5AE48E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Telephone: </w:t>
      </w:r>
      <w:sdt>
        <w:sdtPr>
          <w:rPr>
            <w:rFonts w:ascii="Arial" w:hAnsi="Arial" w:cs="Arial"/>
            <w:sz w:val="24"/>
            <w:szCs w:val="24"/>
          </w:rPr>
          <w:id w:val="-994102408"/>
          <w:placeholder>
            <w:docPart w:val="E6D8A16281C54BB48E7931921DD6063D"/>
          </w:placeholder>
          <w:showingPlcHdr/>
          <w:text/>
        </w:sdtPr>
        <w:sdtContent>
          <w:r w:rsidRPr="00D21387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Click or tap here to enter t</w:t>
          </w:r>
          <w:r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elephone number</w:t>
          </w:r>
          <w:r w:rsidRPr="00D21387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.</w:t>
          </w:r>
        </w:sdtContent>
      </w:sdt>
    </w:p>
    <w:p w:rsidR="00D21387" w:rsidP="00D97AEB" w:rsidRDefault="00D21387" w14:paraId="3C5F6730" w14:textId="7AC26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Mobile: </w:t>
      </w:r>
      <w:sdt>
        <w:sdtPr>
          <w:rPr>
            <w:rFonts w:ascii="Arial" w:hAnsi="Arial" w:cs="Arial"/>
            <w:sz w:val="24"/>
            <w:szCs w:val="24"/>
          </w:rPr>
          <w:id w:val="213013559"/>
          <w:placeholder>
            <w:docPart w:val="618F977817644C7DAF47A7CD6E44611C"/>
          </w:placeholder>
          <w:showingPlcHdr/>
          <w:text/>
        </w:sdtPr>
        <w:sdtContent>
          <w:r w:rsidRPr="00D21387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mobile number</w:t>
          </w:r>
          <w:r w:rsidRPr="00D21387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.</w:t>
          </w:r>
        </w:sdtContent>
      </w:sdt>
    </w:p>
    <w:p w:rsidR="00D21387" w:rsidP="00D97AEB" w:rsidRDefault="00D21387" w14:paraId="583274BA" w14:textId="0E235B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Site location: </w:t>
      </w:r>
      <w:sdt>
        <w:sdtPr>
          <w:rPr>
            <w:rFonts w:ascii="Arial" w:hAnsi="Arial" w:cs="Arial"/>
            <w:sz w:val="24"/>
            <w:szCs w:val="24"/>
          </w:rPr>
          <w:id w:val="900484887"/>
          <w:placeholder>
            <w:docPart w:val="317EA9D59D6242BCA0B573277C694061"/>
          </w:placeholder>
          <w:showingPlcHdr/>
          <w:text/>
        </w:sdtPr>
        <w:sdtContent>
          <w:r w:rsidRPr="00D21387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site location</w:t>
          </w:r>
          <w:r w:rsidRPr="00D21387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.</w:t>
          </w:r>
        </w:sdtContent>
      </w:sdt>
    </w:p>
    <w:p w:rsidR="00D21387" w:rsidP="00D97AEB" w:rsidRDefault="00D21387" w14:paraId="6510E29D" w14:textId="2C165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date:</w:t>
      </w:r>
      <w:r w:rsidR="0064510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03148392"/>
          <w:placeholder>
            <w:docPart w:val="87961B2965BA497DACF9C95C1638DD3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D21387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Click or tap to enter start date.</w:t>
          </w:r>
        </w:sdtContent>
      </w:sdt>
    </w:p>
    <w:p w:rsidRPr="00D21387" w:rsidR="00D21387" w:rsidP="00D97AEB" w:rsidRDefault="00D21387" w14:paraId="36A85A94" w14:textId="4CA87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 date: </w:t>
      </w:r>
      <w:sdt>
        <w:sdtPr>
          <w:rPr>
            <w:rFonts w:ascii="Arial" w:hAnsi="Arial" w:cs="Arial"/>
            <w:sz w:val="24"/>
            <w:szCs w:val="24"/>
          </w:rPr>
          <w:id w:val="-1180274251"/>
          <w:placeholder>
            <w:docPart w:val="3A80FBE1EBCD406487658477A49B24B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D21387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Click or tap to enter end date.</w:t>
          </w:r>
        </w:sdtContent>
      </w:sdt>
    </w:p>
    <w:p w:rsidRPr="00603985" w:rsidR="00603985" w:rsidP="008479C5" w:rsidRDefault="00603985" w14:paraId="1E9DF39A" w14:textId="561DAF7E">
      <w:pPr>
        <w:pStyle w:val="Heading2"/>
      </w:pPr>
      <w:r w:rsidRPr="00603985">
        <w:t>Notes for applicants</w:t>
      </w:r>
    </w:p>
    <w:p w:rsidRPr="0055231D" w:rsidR="00603985" w:rsidP="0055231D" w:rsidRDefault="00603985" w14:paraId="2C97213B" w14:textId="15A89CC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5231D">
        <w:rPr>
          <w:rFonts w:ascii="Arial" w:hAnsi="Arial" w:cs="Arial"/>
          <w:sz w:val="24"/>
          <w:szCs w:val="24"/>
        </w:rPr>
        <w:t>North Ayrshire Council is responsible for issuing skip permits, where the skip is to be placed</w:t>
      </w:r>
      <w:r w:rsidR="0055231D">
        <w:rPr>
          <w:rFonts w:ascii="Arial" w:hAnsi="Arial" w:cs="Arial"/>
          <w:sz w:val="24"/>
          <w:szCs w:val="24"/>
        </w:rPr>
        <w:t xml:space="preserve"> </w:t>
      </w:r>
      <w:r w:rsidRPr="0055231D">
        <w:rPr>
          <w:rFonts w:ascii="Arial" w:hAnsi="Arial" w:cs="Arial"/>
          <w:sz w:val="24"/>
          <w:szCs w:val="24"/>
        </w:rPr>
        <w:t>on a North Ayrshire road.</w:t>
      </w:r>
    </w:p>
    <w:p w:rsidRPr="0055231D" w:rsidR="00603985" w:rsidP="0055231D" w:rsidRDefault="00603985" w14:paraId="3CE29672" w14:textId="6FEB31D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5231D">
        <w:rPr>
          <w:rFonts w:ascii="Arial" w:hAnsi="Arial" w:cs="Arial"/>
          <w:sz w:val="24"/>
          <w:szCs w:val="24"/>
        </w:rPr>
        <w:t>This form is for a single skip at any location.</w:t>
      </w:r>
    </w:p>
    <w:p w:rsidRPr="0055231D" w:rsidR="00603985" w:rsidP="0055231D" w:rsidRDefault="00603985" w14:paraId="5BB26E3A" w14:textId="2A31E21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5231D">
        <w:rPr>
          <w:rFonts w:ascii="Arial" w:hAnsi="Arial" w:cs="Arial"/>
          <w:sz w:val="24"/>
          <w:szCs w:val="24"/>
        </w:rPr>
        <w:t>Complete this form for skips which are no longer than six metres and no wider than two</w:t>
      </w:r>
      <w:r w:rsidR="0055231D">
        <w:rPr>
          <w:rFonts w:ascii="Arial" w:hAnsi="Arial" w:cs="Arial"/>
          <w:sz w:val="24"/>
          <w:szCs w:val="24"/>
        </w:rPr>
        <w:t xml:space="preserve"> </w:t>
      </w:r>
      <w:r w:rsidRPr="0055231D">
        <w:rPr>
          <w:rFonts w:ascii="Arial" w:hAnsi="Arial" w:cs="Arial"/>
          <w:sz w:val="24"/>
          <w:szCs w:val="24"/>
        </w:rPr>
        <w:t>metres.</w:t>
      </w:r>
    </w:p>
    <w:p w:rsidRPr="0055231D" w:rsidR="00603985" w:rsidP="0055231D" w:rsidRDefault="00603985" w14:paraId="673B869A" w14:textId="5538125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5231D">
        <w:rPr>
          <w:rFonts w:ascii="Arial" w:hAnsi="Arial" w:cs="Arial"/>
          <w:sz w:val="24"/>
          <w:szCs w:val="24"/>
        </w:rPr>
        <w:t xml:space="preserve">Each skip permit will only be valid for a period of four weeks, from the date of authorisation. </w:t>
      </w:r>
    </w:p>
    <w:p w:rsidRPr="0055231D" w:rsidR="00603985" w:rsidP="0055231D" w:rsidRDefault="00603985" w14:paraId="71A7B27C" w14:textId="79FF564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5231D">
        <w:rPr>
          <w:rFonts w:ascii="Arial" w:hAnsi="Arial" w:cs="Arial"/>
          <w:sz w:val="24"/>
          <w:szCs w:val="24"/>
        </w:rPr>
        <w:t>A new permit application must be authorised for each subsequent four</w:t>
      </w:r>
      <w:r w:rsidR="00C90952">
        <w:rPr>
          <w:rFonts w:ascii="Arial" w:hAnsi="Arial" w:cs="Arial"/>
          <w:sz w:val="24"/>
          <w:szCs w:val="24"/>
        </w:rPr>
        <w:t xml:space="preserve"> </w:t>
      </w:r>
      <w:r w:rsidRPr="0055231D">
        <w:rPr>
          <w:rFonts w:ascii="Arial" w:hAnsi="Arial" w:cs="Arial"/>
          <w:sz w:val="24"/>
          <w:szCs w:val="24"/>
        </w:rPr>
        <w:t>week period. A</w:t>
      </w:r>
      <w:r w:rsidR="00CB7826">
        <w:rPr>
          <w:rFonts w:ascii="Arial" w:hAnsi="Arial" w:cs="Arial"/>
          <w:sz w:val="24"/>
          <w:szCs w:val="24"/>
        </w:rPr>
        <w:t xml:space="preserve"> </w:t>
      </w:r>
      <w:r w:rsidRPr="0055231D">
        <w:rPr>
          <w:rFonts w:ascii="Arial" w:hAnsi="Arial" w:cs="Arial"/>
          <w:sz w:val="24"/>
          <w:szCs w:val="24"/>
        </w:rPr>
        <w:t>standard fee will be charged for each additional permit.</w:t>
      </w:r>
    </w:p>
    <w:p w:rsidRPr="0055231D" w:rsidR="00603985" w:rsidP="0055231D" w:rsidRDefault="00603985" w14:paraId="49773881" w14:textId="0EA0646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5231D">
        <w:rPr>
          <w:rFonts w:ascii="Arial" w:hAnsi="Arial" w:cs="Arial"/>
          <w:sz w:val="24"/>
          <w:szCs w:val="24"/>
        </w:rPr>
        <w:t xml:space="preserve">This form should be submitted a minimum of </w:t>
      </w:r>
      <w:r w:rsidR="00DB1CCE">
        <w:rPr>
          <w:rFonts w:ascii="Arial" w:hAnsi="Arial" w:cs="Arial"/>
          <w:sz w:val="24"/>
          <w:szCs w:val="24"/>
        </w:rPr>
        <w:t>three</w:t>
      </w:r>
      <w:r w:rsidRPr="0055231D">
        <w:rPr>
          <w:rFonts w:ascii="Arial" w:hAnsi="Arial" w:cs="Arial"/>
          <w:sz w:val="24"/>
          <w:szCs w:val="24"/>
        </w:rPr>
        <w:t xml:space="preserve"> working days in advance of the required start date.</w:t>
      </w:r>
    </w:p>
    <w:p w:rsidRPr="0055231D" w:rsidR="00DF6DA8" w:rsidP="0055231D" w:rsidRDefault="00603985" w14:paraId="16A36FBC" w14:textId="2C53FED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5231D">
        <w:rPr>
          <w:rFonts w:ascii="Arial" w:hAnsi="Arial" w:cs="Arial"/>
          <w:sz w:val="24"/>
          <w:szCs w:val="24"/>
        </w:rPr>
        <w:t>For further information or guidance about this form or skip permits, telephone 01294</w:t>
      </w:r>
      <w:r w:rsidR="00CB7826">
        <w:rPr>
          <w:rFonts w:ascii="Arial" w:hAnsi="Arial" w:cs="Arial"/>
          <w:sz w:val="24"/>
          <w:szCs w:val="24"/>
        </w:rPr>
        <w:t xml:space="preserve"> </w:t>
      </w:r>
      <w:r w:rsidRPr="0055231D">
        <w:rPr>
          <w:rFonts w:ascii="Arial" w:hAnsi="Arial" w:cs="Arial"/>
          <w:sz w:val="24"/>
          <w:szCs w:val="24"/>
        </w:rPr>
        <w:t xml:space="preserve">310000 and ask for the Roads Service - Network Management Section or email:  </w:t>
      </w:r>
      <w:hyperlink w:history="1" r:id="rId12">
        <w:r w:rsidRPr="0055231D" w:rsidR="00105E32">
          <w:rPr>
            <w:rStyle w:val="Hyperlink"/>
            <w:rFonts w:ascii="Arial" w:hAnsi="Arial" w:cs="Arial"/>
            <w:sz w:val="24"/>
            <w:szCs w:val="24"/>
          </w:rPr>
          <w:t>roadspermits@north-ayrshire.gov.uk</w:t>
        </w:r>
      </w:hyperlink>
    </w:p>
    <w:p w:rsidR="00DF6DA8" w:rsidRDefault="00DF6DA8" w14:paraId="49FE0C21" w14:textId="07F1AA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3C0677">
        <w:rPr>
          <w:rFonts w:ascii="Arial" w:hAnsi="Arial" w:eastAsia="Calibri" w:cs="Arial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editId="25364452" wp14:anchorId="5D2A1C19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063837" cy="828000"/>
            <wp:effectExtent l="0" t="0" r="3175" b="0"/>
            <wp:wrapSquare wrapText="bothSides"/>
            <wp:docPr id="385281546" name="Picture 38528154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281546" name="Picture 38528154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837" cy="8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Pr="00BE1749" w:rsidR="003D30DC" w:rsidP="008479C5" w:rsidRDefault="003D30DC" w14:paraId="5CEEC4E7" w14:textId="65F87CEB">
      <w:pPr>
        <w:pStyle w:val="Heading2"/>
      </w:pPr>
      <w:r w:rsidRPr="00BE1749">
        <w:lastRenderedPageBreak/>
        <w:t>Skip Permit – Application Form</w:t>
      </w:r>
      <w:r w:rsidR="00513AD6">
        <w:t xml:space="preserve"> D</w:t>
      </w:r>
      <w:r w:rsidR="00E23071">
        <w:t>eclaration</w:t>
      </w:r>
    </w:p>
    <w:p w:rsidRPr="00155FE1" w:rsidR="00192FBB" w:rsidP="007B4491" w:rsidRDefault="00291166" w14:paraId="02A93B68" w14:textId="2D652DA4">
      <w:pPr>
        <w:rPr>
          <w:rFonts w:ascii="Arial" w:hAnsi="Arial" w:cs="Arial"/>
          <w:sz w:val="24"/>
          <w:szCs w:val="24"/>
        </w:rPr>
      </w:pPr>
      <w:r w:rsidRPr="00155FE1">
        <w:rPr>
          <w:rFonts w:ascii="Arial" w:hAnsi="Arial" w:cs="Arial"/>
          <w:sz w:val="24"/>
          <w:szCs w:val="24"/>
        </w:rPr>
        <w:t>I/We undertake to:</w:t>
      </w:r>
    </w:p>
    <w:p w:rsidRPr="00CB7826" w:rsidR="00CB7826" w:rsidP="00CB7826" w:rsidRDefault="00155FE1" w14:paraId="3FD25DAF" w14:textId="777777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B7826">
        <w:rPr>
          <w:rFonts w:ascii="Arial" w:hAnsi="Arial" w:cs="Arial"/>
          <w:sz w:val="24"/>
          <w:szCs w:val="24"/>
        </w:rPr>
        <w:t>Comply with the North Ayrshire Council standard conditions and any additional conditions highlighted on the approved permit.</w:t>
      </w:r>
    </w:p>
    <w:p w:rsidRPr="00CB7826" w:rsidR="00155FE1" w:rsidP="00CB7826" w:rsidRDefault="00155FE1" w14:paraId="79A03AF4" w14:textId="6BD1104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B7826">
        <w:rPr>
          <w:rFonts w:ascii="Arial" w:hAnsi="Arial" w:cs="Arial"/>
          <w:sz w:val="24"/>
          <w:szCs w:val="24"/>
        </w:rPr>
        <w:t xml:space="preserve">Relieve North Ayrshire Council of all liability for any loss, </w:t>
      </w:r>
      <w:r w:rsidRPr="00CB7826" w:rsidR="006B3A8E">
        <w:rPr>
          <w:rFonts w:ascii="Arial" w:hAnsi="Arial" w:cs="Arial"/>
          <w:sz w:val="24"/>
          <w:szCs w:val="24"/>
        </w:rPr>
        <w:t>injury,</w:t>
      </w:r>
      <w:r w:rsidRPr="00CB7826">
        <w:rPr>
          <w:rFonts w:ascii="Arial" w:hAnsi="Arial" w:cs="Arial"/>
          <w:sz w:val="24"/>
          <w:szCs w:val="24"/>
        </w:rPr>
        <w:t xml:space="preserve"> or damage due to my / our operations.</w:t>
      </w:r>
    </w:p>
    <w:p w:rsidR="00155FE1" w:rsidP="00155FE1" w:rsidRDefault="00155FE1" w14:paraId="565B9478" w14:textId="4EC4630B">
      <w:r w:rsidRPr="00155FE1">
        <w:rPr>
          <w:rFonts w:ascii="Arial" w:hAnsi="Arial" w:cs="Arial"/>
          <w:sz w:val="24"/>
          <w:szCs w:val="24"/>
        </w:rPr>
        <w:t>Agreed by</w:t>
      </w:r>
      <w:r w:rsidR="0061366D">
        <w:rPr>
          <w:rFonts w:ascii="Arial" w:hAnsi="Arial" w:cs="Arial"/>
          <w:sz w:val="24"/>
          <w:szCs w:val="24"/>
        </w:rPr>
        <w:t xml:space="preserve"> -</w:t>
      </w:r>
    </w:p>
    <w:p w:rsidR="00155FE1" w:rsidP="00155FE1" w:rsidRDefault="00433BC6" w14:paraId="1302980E" w14:textId="187D41E5">
      <w:pPr>
        <w:rPr>
          <w:rFonts w:ascii="Arial" w:hAnsi="Arial" w:cs="Arial"/>
          <w:sz w:val="24"/>
          <w:szCs w:val="24"/>
        </w:rPr>
      </w:pPr>
      <w:r w:rsidRPr="00433BC6">
        <w:rPr>
          <w:rFonts w:ascii="Arial" w:hAnsi="Arial" w:cs="Arial"/>
          <w:sz w:val="24"/>
          <w:szCs w:val="24"/>
        </w:rPr>
        <w:t xml:space="preserve">Signed: </w:t>
      </w:r>
      <w:r w:rsidRPr="00433BC6" w:rsidR="00155FE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99452566"/>
          <w:placeholder>
            <w:docPart w:val="FADAF8CEC65443B8A7A416B98366CF4F"/>
          </w:placeholder>
          <w:showingPlcHdr/>
          <w:text/>
        </w:sdtPr>
        <w:sdtContent>
          <w:r w:rsidRPr="00433BC6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Click or tap here to enter name.</w:t>
          </w:r>
        </w:sdtContent>
      </w:sdt>
    </w:p>
    <w:p w:rsidRPr="00433BC6" w:rsidR="00433BC6" w:rsidP="00155FE1" w:rsidRDefault="00433BC6" w14:paraId="1C4E50B8" w14:textId="28644C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251428164"/>
          <w:placeholder>
            <w:docPart w:val="4EA4C913C0704D169B37D4BE52F3503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433BC6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Click or tap to enter date.</w:t>
          </w:r>
        </w:sdtContent>
      </w:sdt>
    </w:p>
    <w:p w:rsidR="00411E83" w:rsidP="007B4491" w:rsidRDefault="00411E83" w14:paraId="6AC1F03F" w14:textId="22086455">
      <w:pPr>
        <w:rPr>
          <w:rFonts w:ascii="Arial" w:hAnsi="Arial" w:cs="Arial"/>
          <w:sz w:val="24"/>
          <w:szCs w:val="24"/>
        </w:rPr>
      </w:pPr>
      <w:r w:rsidRPr="00411E83">
        <w:rPr>
          <w:rFonts w:ascii="Arial" w:hAnsi="Arial" w:cs="Arial"/>
          <w:sz w:val="24"/>
          <w:szCs w:val="24"/>
        </w:rPr>
        <w:t xml:space="preserve">Return form by email to: </w:t>
      </w:r>
      <w:hyperlink w:history="1" r:id="rId14">
        <w:r w:rsidRPr="00411E83">
          <w:rPr>
            <w:rStyle w:val="Hyperlink"/>
            <w:rFonts w:ascii="Arial" w:hAnsi="Arial" w:cs="Arial"/>
            <w:sz w:val="24"/>
            <w:szCs w:val="24"/>
          </w:rPr>
          <w:t>roadspermits@north-ayrshire.gov.uk</w:t>
        </w:r>
      </w:hyperlink>
      <w:r w:rsidRPr="00411E83">
        <w:rPr>
          <w:rFonts w:ascii="Arial" w:hAnsi="Arial" w:cs="Arial"/>
          <w:sz w:val="24"/>
          <w:szCs w:val="24"/>
        </w:rPr>
        <w:t xml:space="preserve">    </w:t>
      </w:r>
    </w:p>
    <w:p w:rsidR="00433BC6" w:rsidP="00C90952" w:rsidRDefault="00411E83" w14:paraId="4090B26D" w14:textId="1038301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 by post:</w:t>
      </w:r>
      <w:r w:rsidR="00C90952">
        <w:rPr>
          <w:rFonts w:ascii="Arial" w:hAnsi="Arial" w:cs="Arial"/>
          <w:sz w:val="24"/>
          <w:szCs w:val="24"/>
        </w:rPr>
        <w:t xml:space="preserve"> </w:t>
      </w:r>
      <w:r w:rsidR="00F83BA8">
        <w:rPr>
          <w:rFonts w:ascii="Arial" w:hAnsi="Arial" w:cs="Arial"/>
          <w:sz w:val="24"/>
          <w:szCs w:val="24"/>
        </w:rPr>
        <w:t>Neighbourhood</w:t>
      </w:r>
      <w:r w:rsidRPr="00411E83">
        <w:rPr>
          <w:rFonts w:ascii="Arial" w:hAnsi="Arial" w:cs="Arial"/>
          <w:sz w:val="24"/>
          <w:szCs w:val="24"/>
        </w:rPr>
        <w:t xml:space="preserve"> Services</w:t>
      </w:r>
      <w:r>
        <w:rPr>
          <w:rFonts w:ascii="Arial" w:hAnsi="Arial" w:cs="Arial"/>
          <w:sz w:val="24"/>
          <w:szCs w:val="24"/>
        </w:rPr>
        <w:t xml:space="preserve"> </w:t>
      </w:r>
      <w:r w:rsidRPr="00411E83">
        <w:rPr>
          <w:rFonts w:ascii="Arial" w:hAnsi="Arial" w:cs="Arial"/>
          <w:sz w:val="24"/>
          <w:szCs w:val="24"/>
        </w:rPr>
        <w:t>(Roads),</w:t>
      </w:r>
      <w:r w:rsidR="00C90952">
        <w:rPr>
          <w:rFonts w:ascii="Arial" w:hAnsi="Arial" w:cs="Arial"/>
          <w:sz w:val="24"/>
          <w:szCs w:val="24"/>
        </w:rPr>
        <w:t xml:space="preserve"> </w:t>
      </w:r>
      <w:r w:rsidRPr="00411E83">
        <w:rPr>
          <w:rFonts w:ascii="Arial" w:hAnsi="Arial" w:cs="Arial"/>
          <w:sz w:val="24"/>
          <w:szCs w:val="24"/>
        </w:rPr>
        <w:t>3</w:t>
      </w:r>
      <w:r w:rsidR="009B5823">
        <w:rPr>
          <w:rFonts w:ascii="Arial" w:hAnsi="Arial" w:cs="Arial"/>
          <w:sz w:val="24"/>
          <w:szCs w:val="24"/>
        </w:rPr>
        <w:t>rd</w:t>
      </w:r>
      <w:r w:rsidRPr="00411E83">
        <w:rPr>
          <w:rFonts w:ascii="Arial" w:hAnsi="Arial" w:cs="Arial"/>
          <w:sz w:val="24"/>
          <w:szCs w:val="24"/>
        </w:rPr>
        <w:t xml:space="preserve"> Floor East, Cunni</w:t>
      </w:r>
      <w:r w:rsidR="004B1FA4">
        <w:rPr>
          <w:rFonts w:ascii="Arial" w:hAnsi="Arial" w:cs="Arial"/>
          <w:sz w:val="24"/>
          <w:szCs w:val="24"/>
        </w:rPr>
        <w:t>n</w:t>
      </w:r>
      <w:r w:rsidRPr="00411E83">
        <w:rPr>
          <w:rFonts w:ascii="Arial" w:hAnsi="Arial" w:cs="Arial"/>
          <w:sz w:val="24"/>
          <w:szCs w:val="24"/>
        </w:rPr>
        <w:t>ghame House,</w:t>
      </w:r>
      <w:r w:rsidR="00C90952">
        <w:rPr>
          <w:rFonts w:ascii="Arial" w:hAnsi="Arial" w:cs="Arial"/>
          <w:sz w:val="24"/>
          <w:szCs w:val="24"/>
        </w:rPr>
        <w:t xml:space="preserve"> </w:t>
      </w:r>
      <w:r w:rsidRPr="00411E83">
        <w:rPr>
          <w:rFonts w:ascii="Arial" w:hAnsi="Arial" w:cs="Arial"/>
          <w:sz w:val="24"/>
          <w:szCs w:val="24"/>
        </w:rPr>
        <w:t>Irvine</w:t>
      </w:r>
      <w:r w:rsidR="00C90952">
        <w:rPr>
          <w:rFonts w:ascii="Arial" w:hAnsi="Arial" w:cs="Arial"/>
          <w:sz w:val="24"/>
          <w:szCs w:val="24"/>
        </w:rPr>
        <w:t xml:space="preserve">, </w:t>
      </w:r>
      <w:r w:rsidRPr="00411E83">
        <w:rPr>
          <w:rFonts w:ascii="Arial" w:hAnsi="Arial" w:cs="Arial"/>
          <w:sz w:val="24"/>
          <w:szCs w:val="24"/>
        </w:rPr>
        <w:t>KA12 8EE</w:t>
      </w:r>
      <w:r w:rsidR="00ED2C80">
        <w:rPr>
          <w:rFonts w:ascii="Arial" w:hAnsi="Arial" w:cs="Arial"/>
          <w:sz w:val="24"/>
          <w:szCs w:val="24"/>
        </w:rPr>
        <w:t>.</w:t>
      </w:r>
    </w:p>
    <w:p w:rsidR="00433BC6" w:rsidRDefault="004709D4" w14:paraId="5B657CCB" w14:textId="6313DCC0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editId="606D3B66" wp14:anchorId="2E38B3FA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063837" cy="828000"/>
            <wp:effectExtent l="0" t="0" r="3175" b="0"/>
            <wp:wrapSquare wrapText="bothSides"/>
            <wp:docPr id="1954334482" name="Picture 195433448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334482" name="Picture 195433448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837" cy="8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3BC6">
        <w:rPr>
          <w:rFonts w:ascii="Arial" w:hAnsi="Arial" w:cs="Arial"/>
          <w:sz w:val="24"/>
          <w:szCs w:val="24"/>
        </w:rPr>
        <w:br w:type="page"/>
      </w:r>
    </w:p>
    <w:p w:rsidR="00F535A1" w:rsidP="00037B5F" w:rsidRDefault="00F535A1" w14:paraId="08563D20" w14:textId="7C6F09CC">
      <w:pPr>
        <w:pStyle w:val="Heading2"/>
      </w:pPr>
      <w:r>
        <w:lastRenderedPageBreak/>
        <w:t>For office use only</w:t>
      </w:r>
      <w:r w:rsidR="00F97616">
        <w:t>:</w:t>
      </w:r>
    </w:p>
    <w:p w:rsidR="00617503" w:rsidP="00F83BA8" w:rsidRDefault="00617503" w14:paraId="6934E531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Received by: </w:t>
      </w:r>
      <w:sdt>
        <w:sdtPr>
          <w:rPr>
            <w:rFonts w:ascii="Arial" w:hAnsi="Arial" w:cs="Arial"/>
            <w:sz w:val="24"/>
            <w:szCs w:val="24"/>
          </w:rPr>
          <w:id w:val="1290559785"/>
          <w:placeholder>
            <w:docPart w:val="E910C5604406473F8EB57C366843CE16"/>
          </w:placeholder>
          <w:showingPlcHdr/>
          <w:text/>
        </w:sdtPr>
        <w:sdtContent>
          <w:r w:rsidRPr="00617503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receiver</w:t>
          </w:r>
          <w:r w:rsidRPr="00617503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.</w:t>
          </w:r>
        </w:sdtContent>
      </w:sdt>
      <w:r>
        <w:rPr>
          <w:rFonts w:ascii="Arial" w:hAnsi="Arial" w:cs="Arial"/>
          <w:sz w:val="24"/>
          <w:szCs w:val="24"/>
        </w:rPr>
        <w:tab/>
      </w:r>
    </w:p>
    <w:p w:rsidR="00617503" w:rsidP="00F83BA8" w:rsidRDefault="00617503" w14:paraId="2DE35A3E" w14:textId="3FB6F72A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received: </w:t>
      </w:r>
      <w:sdt>
        <w:sdtPr>
          <w:rPr>
            <w:rFonts w:ascii="Arial" w:hAnsi="Arial" w:cs="Arial"/>
            <w:sz w:val="24"/>
            <w:szCs w:val="24"/>
          </w:rPr>
          <w:id w:val="-405080748"/>
          <w:placeholder>
            <w:docPart w:val="FCC2DB21AD4D40ABABFB5B0F74F5723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color w:val="002060"/>
          </w:rPr>
        </w:sdtEndPr>
        <w:sdtContent>
          <w:r w:rsidRPr="00617503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Click or tap to enter received date.</w:t>
          </w:r>
        </w:sdtContent>
      </w:sdt>
    </w:p>
    <w:p w:rsidR="00617503" w:rsidP="00F83BA8" w:rsidRDefault="00617503" w14:paraId="74261611" w14:textId="3373F848">
      <w:pPr>
        <w:rPr>
          <w:rFonts w:ascii="Arial" w:hAnsi="Arial" w:cs="Arial"/>
          <w:color w:val="002060"/>
          <w:sz w:val="24"/>
          <w:szCs w:val="24"/>
        </w:rPr>
      </w:pPr>
      <w:r w:rsidRPr="00617503">
        <w:rPr>
          <w:rFonts w:ascii="Arial" w:hAnsi="Arial" w:cs="Arial"/>
          <w:sz w:val="24"/>
          <w:szCs w:val="24"/>
        </w:rPr>
        <w:t xml:space="preserve">Approved: Yes </w:t>
      </w:r>
      <w:sdt>
        <w:sdtPr>
          <w:rPr>
            <w:rFonts w:ascii="Arial" w:hAnsi="Arial" w:cs="Arial"/>
            <w:sz w:val="24"/>
            <w:szCs w:val="24"/>
          </w:rPr>
          <w:id w:val="711386776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617503">
            <w:rPr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 w:rsidRPr="00617503">
        <w:rPr>
          <w:rFonts w:ascii="Arial" w:hAnsi="Arial" w:cs="Arial"/>
          <w:sz w:val="24"/>
          <w:szCs w:val="24"/>
        </w:rPr>
        <w:t xml:space="preserve"> No </w:t>
      </w:r>
      <w:sdt>
        <w:sdtPr>
          <w:rPr>
            <w:rFonts w:ascii="Arial" w:hAnsi="Arial" w:cs="Arial"/>
            <w:color w:val="002060"/>
            <w:sz w:val="24"/>
            <w:szCs w:val="24"/>
          </w:rPr>
          <w:id w:val="-259756223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 w:cs="Arial"/>
              <w:color w:val="002060"/>
              <w:sz w:val="24"/>
              <w:szCs w:val="24"/>
            </w:rPr>
            <w:t>☐</w:t>
          </w:r>
        </w:sdtContent>
      </w:sdt>
    </w:p>
    <w:p w:rsidR="00617503" w:rsidP="00F83BA8" w:rsidRDefault="00617503" w14:paraId="02E8812D" w14:textId="1E6051F8">
      <w:pPr>
        <w:rPr>
          <w:rFonts w:ascii="Arial" w:hAnsi="Arial" w:cs="Arial"/>
          <w:sz w:val="24"/>
          <w:szCs w:val="24"/>
        </w:rPr>
      </w:pPr>
      <w:r w:rsidRPr="00617503">
        <w:rPr>
          <w:rFonts w:ascii="Arial" w:hAnsi="Arial" w:cs="Arial"/>
          <w:sz w:val="24"/>
          <w:szCs w:val="24"/>
        </w:rPr>
        <w:t xml:space="preserve">Date approved: </w:t>
      </w:r>
      <w:sdt>
        <w:sdtPr>
          <w:rPr>
            <w:rFonts w:ascii="Arial" w:hAnsi="Arial" w:cs="Arial"/>
            <w:sz w:val="24"/>
            <w:szCs w:val="24"/>
          </w:rPr>
          <w:id w:val="1334029756"/>
          <w:placeholder>
            <w:docPart w:val="AC588CCDEB3946E89EE125DC8621F82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617503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Click or tap to enter approved date.</w:t>
          </w:r>
        </w:sdtContent>
      </w:sdt>
    </w:p>
    <w:p w:rsidRPr="00617503" w:rsidR="00617503" w:rsidP="00F83BA8" w:rsidRDefault="00617503" w14:paraId="49E55B75" w14:textId="3FD0CA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Permit number: </w:t>
      </w:r>
      <w:sdt>
        <w:sdtPr>
          <w:rPr>
            <w:rFonts w:ascii="Arial" w:hAnsi="Arial" w:cs="Arial"/>
            <w:sz w:val="24"/>
            <w:szCs w:val="24"/>
          </w:rPr>
          <w:id w:val="-1458184962"/>
          <w:placeholder>
            <w:docPart w:val="CF17D263A6024437846E6C1F4A48FB4E"/>
          </w:placeholder>
          <w:showingPlcHdr/>
          <w:text/>
        </w:sdtPr>
        <w:sdtContent>
          <w:r w:rsidRPr="00617503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Click or tap here to enter permit number.</w:t>
          </w:r>
        </w:sdtContent>
      </w:sdt>
    </w:p>
    <w:p w:rsidR="00403C5F" w:rsidP="00403C5F" w:rsidRDefault="00403C5F" w14:paraId="2A26A4D3" w14:textId="506AD493">
      <w:pPr>
        <w:spacing w:before="240" w:line="276" w:lineRule="auto"/>
        <w:jc w:val="both"/>
        <w:rPr>
          <w:rFonts w:ascii="Arial" w:hAnsi="Arial" w:eastAsia="Calibri" w:cs="Arial"/>
          <w:bCs/>
          <w:sz w:val="24"/>
          <w:szCs w:val="24"/>
        </w:rPr>
      </w:pPr>
      <w:r w:rsidRPr="00DC2DD8">
        <w:rPr>
          <w:rFonts w:ascii="Arial" w:hAnsi="Arial" w:eastAsia="Calibri" w:cs="Arial"/>
          <w:sz w:val="24"/>
          <w:szCs w:val="24"/>
        </w:rPr>
        <w:t xml:space="preserve">This is to certify that permission has been granted in connection with a skip application subject to compliance with the attached conditions. </w:t>
      </w:r>
    </w:p>
    <w:p w:rsidR="008B1ADD" w:rsidP="008B1ADD" w:rsidRDefault="00403C5F" w14:paraId="22E0073E" w14:textId="77777777">
      <w:pPr>
        <w:spacing w:before="240"/>
        <w:rPr>
          <w:rFonts w:ascii="Arial" w:hAnsi="Arial" w:eastAsia="Calibri" w:cs="Arial"/>
          <w:sz w:val="24"/>
          <w:szCs w:val="24"/>
        </w:rPr>
      </w:pPr>
      <w:r w:rsidRPr="00DC2DD8">
        <w:rPr>
          <w:rFonts w:ascii="Arial" w:hAnsi="Arial" w:eastAsia="Calibri" w:cs="Arial"/>
          <w:sz w:val="24"/>
          <w:szCs w:val="24"/>
        </w:rPr>
        <w:t>This certificate must be shown</w:t>
      </w:r>
      <w:r w:rsidR="00AA4021">
        <w:rPr>
          <w:rFonts w:ascii="Arial" w:hAnsi="Arial" w:eastAsia="Calibri" w:cs="Arial"/>
          <w:sz w:val="24"/>
          <w:szCs w:val="24"/>
        </w:rPr>
        <w:t xml:space="preserve"> </w:t>
      </w:r>
      <w:r w:rsidRPr="00DC2DD8">
        <w:rPr>
          <w:rFonts w:ascii="Arial" w:hAnsi="Arial" w:eastAsia="Calibri" w:cs="Arial"/>
          <w:sz w:val="24"/>
          <w:szCs w:val="24"/>
        </w:rPr>
        <w:t>to a Police Officer or any officer of North Ayrshire Council</w:t>
      </w:r>
      <w:r w:rsidR="00AA4021">
        <w:rPr>
          <w:rFonts w:ascii="Arial" w:hAnsi="Arial" w:eastAsia="Calibri" w:cs="Arial"/>
          <w:sz w:val="24"/>
          <w:szCs w:val="24"/>
        </w:rPr>
        <w:t xml:space="preserve"> if requested</w:t>
      </w:r>
      <w:r w:rsidRPr="00DC2DD8">
        <w:rPr>
          <w:rFonts w:ascii="Arial" w:hAnsi="Arial" w:eastAsia="Calibri" w:cs="Arial"/>
          <w:sz w:val="24"/>
          <w:szCs w:val="24"/>
        </w:rPr>
        <w:t>.</w:t>
      </w:r>
    </w:p>
    <w:p w:rsidRPr="000C74B0" w:rsidR="000C74B0" w:rsidP="00DF6DA8" w:rsidRDefault="000C74B0" w14:paraId="49899BDA" w14:textId="115F7897">
      <w:pPr>
        <w:spacing w:line="276" w:lineRule="auto"/>
        <w:rPr>
          <w:rFonts w:ascii="Arial" w:hAnsi="Arial"/>
          <w:sz w:val="24"/>
        </w:rPr>
      </w:pPr>
      <w:r w:rsidRPr="000C74B0">
        <w:rPr>
          <w:rFonts w:ascii="Arial" w:hAnsi="Arial"/>
          <w:sz w:val="24"/>
        </w:rPr>
        <w:t>Additional Conditions (</w:t>
      </w:r>
      <w:r w:rsidR="00E81F27">
        <w:rPr>
          <w:rFonts w:ascii="Arial" w:hAnsi="Arial"/>
          <w:sz w:val="24"/>
        </w:rPr>
        <w:t>Tick</w:t>
      </w:r>
      <w:r w:rsidRPr="000C74B0">
        <w:rPr>
          <w:rFonts w:ascii="Arial" w:hAnsi="Arial"/>
          <w:sz w:val="24"/>
        </w:rPr>
        <w:t xml:space="preserve"> as </w:t>
      </w:r>
      <w:r w:rsidR="00E81F27">
        <w:rPr>
          <w:rFonts w:ascii="Arial" w:hAnsi="Arial"/>
          <w:sz w:val="24"/>
        </w:rPr>
        <w:t>a</w:t>
      </w:r>
      <w:r w:rsidRPr="000C74B0">
        <w:rPr>
          <w:rFonts w:ascii="Arial" w:hAnsi="Arial"/>
          <w:sz w:val="24"/>
        </w:rPr>
        <w:t>ppropriate)</w:t>
      </w:r>
    </w:p>
    <w:p w:rsidRPr="00D269CB" w:rsidR="000C74B0" w:rsidP="00D269CB" w:rsidRDefault="000C74B0" w14:paraId="3F2CC9BB" w14:textId="1F422658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/>
          <w:sz w:val="24"/>
        </w:rPr>
      </w:pPr>
      <w:r w:rsidRPr="00D269CB">
        <w:rPr>
          <w:rFonts w:ascii="Arial" w:hAnsi="Arial"/>
          <w:sz w:val="24"/>
        </w:rPr>
        <w:t>No additional conditions apply to this permit.</w:t>
      </w:r>
      <w:r w:rsidRPr="00D269CB" w:rsidR="00433BC6">
        <w:rPr>
          <w:rFonts w:ascii="Arial" w:hAnsi="Arial"/>
          <w:sz w:val="24"/>
        </w:rPr>
        <w:t xml:space="preserve"> </w:t>
      </w:r>
      <w:sdt>
        <w:sdtPr>
          <w:rPr>
            <w:rFonts w:ascii="MS Gothic" w:hAnsi="MS Gothic" w:eastAsia="MS Gothic"/>
            <w:sz w:val="24"/>
          </w:rPr>
          <w:id w:val="1450587136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D269CB" w:rsidR="00433BC6">
            <w:rPr>
              <w:rFonts w:hint="eastAsia" w:ascii="MS Gothic" w:hAnsi="MS Gothic" w:eastAsia="MS Gothic"/>
              <w:sz w:val="24"/>
            </w:rPr>
            <w:t>☐</w:t>
          </w:r>
        </w:sdtContent>
      </w:sdt>
    </w:p>
    <w:p w:rsidRPr="00D269CB" w:rsidR="000C74B0" w:rsidP="00D269CB" w:rsidRDefault="000C74B0" w14:paraId="3443F0B0" w14:textId="12E22D76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/>
          <w:sz w:val="24"/>
        </w:rPr>
      </w:pPr>
      <w:r w:rsidRPr="00D269CB">
        <w:rPr>
          <w:rFonts w:ascii="Arial" w:hAnsi="Arial"/>
          <w:sz w:val="24"/>
        </w:rPr>
        <w:t>Skips shall not be positioned on footway.</w:t>
      </w:r>
      <w:r w:rsidRPr="00D269CB" w:rsidR="00433BC6">
        <w:rPr>
          <w:rFonts w:ascii="Arial" w:hAnsi="Arial"/>
          <w:sz w:val="24"/>
        </w:rPr>
        <w:t xml:space="preserve"> </w:t>
      </w:r>
      <w:sdt>
        <w:sdtPr>
          <w:rPr>
            <w:rFonts w:ascii="MS Gothic" w:hAnsi="MS Gothic" w:eastAsia="MS Gothic"/>
            <w:sz w:val="24"/>
          </w:rPr>
          <w:id w:val="-851340891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D269CB" w:rsidR="00433BC6">
            <w:rPr>
              <w:rFonts w:hint="eastAsia" w:ascii="MS Gothic" w:hAnsi="MS Gothic" w:eastAsia="MS Gothic"/>
              <w:sz w:val="24"/>
            </w:rPr>
            <w:t>☐</w:t>
          </w:r>
        </w:sdtContent>
      </w:sdt>
    </w:p>
    <w:p w:rsidRPr="00D269CB" w:rsidR="000C74B0" w:rsidP="00D269CB" w:rsidRDefault="000C74B0" w14:paraId="2D755D0A" w14:textId="2B95FC53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/>
          <w:sz w:val="24"/>
        </w:rPr>
      </w:pPr>
      <w:r w:rsidRPr="00D269CB">
        <w:rPr>
          <w:rFonts w:ascii="Arial" w:hAnsi="Arial"/>
          <w:sz w:val="24"/>
        </w:rPr>
        <w:t>Skips will be positioned clear of road junctions.</w:t>
      </w:r>
      <w:r w:rsidRPr="00D269CB" w:rsidR="00433BC6">
        <w:rPr>
          <w:rFonts w:ascii="Arial" w:hAnsi="Arial"/>
          <w:sz w:val="24"/>
        </w:rPr>
        <w:t xml:space="preserve"> </w:t>
      </w:r>
      <w:sdt>
        <w:sdtPr>
          <w:rPr>
            <w:rFonts w:ascii="MS Gothic" w:hAnsi="MS Gothic" w:eastAsia="MS Gothic"/>
            <w:sz w:val="24"/>
          </w:rPr>
          <w:id w:val="-1778015009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D269CB" w:rsidR="00433BC6">
            <w:rPr>
              <w:rFonts w:hint="eastAsia" w:ascii="MS Gothic" w:hAnsi="MS Gothic" w:eastAsia="MS Gothic"/>
              <w:sz w:val="24"/>
            </w:rPr>
            <w:t>☐</w:t>
          </w:r>
        </w:sdtContent>
      </w:sdt>
    </w:p>
    <w:p w:rsidRPr="00D269CB" w:rsidR="000C74B0" w:rsidP="00D269CB" w:rsidRDefault="000C74B0" w14:paraId="0A7F1EF4" w14:textId="0ED47EF7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/>
          <w:sz w:val="24"/>
        </w:rPr>
      </w:pPr>
      <w:r w:rsidRPr="00D269CB">
        <w:rPr>
          <w:rFonts w:ascii="Arial" w:hAnsi="Arial"/>
          <w:sz w:val="24"/>
        </w:rPr>
        <w:t>Each skip shall be removed from site each evening or skip must be enclosed and locked</w:t>
      </w:r>
      <w:sdt>
        <w:sdtPr>
          <w:rPr>
            <w:rFonts w:ascii="MS Gothic" w:hAnsi="MS Gothic" w:eastAsia="MS Gothic"/>
            <w:sz w:val="24"/>
          </w:rPr>
          <w:id w:val="-1221827200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D269CB" w:rsidR="00433BC6">
            <w:rPr>
              <w:rFonts w:hint="eastAsia" w:ascii="MS Gothic" w:hAnsi="MS Gothic" w:eastAsia="MS Gothic"/>
              <w:sz w:val="24"/>
            </w:rPr>
            <w:t>☐</w:t>
          </w:r>
        </w:sdtContent>
      </w:sdt>
    </w:p>
    <w:p w:rsidRPr="00D269CB" w:rsidR="000C74B0" w:rsidP="00D269CB" w:rsidRDefault="000C74B0" w14:paraId="49D333B5" w14:textId="18F405CD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/>
          <w:sz w:val="24"/>
        </w:rPr>
      </w:pPr>
      <w:r w:rsidRPr="00D269CB">
        <w:rPr>
          <w:rFonts w:ascii="Arial" w:hAnsi="Arial"/>
          <w:sz w:val="24"/>
        </w:rPr>
        <w:t>A minimum of 3.25 meters of unobstructed carriageway width to road users at all times.</w:t>
      </w:r>
      <w:r w:rsidRPr="00D269CB" w:rsidR="00433BC6">
        <w:rPr>
          <w:rFonts w:ascii="Arial" w:hAnsi="Arial"/>
          <w:sz w:val="24"/>
        </w:rPr>
        <w:t xml:space="preserve"> </w:t>
      </w:r>
      <w:sdt>
        <w:sdtPr>
          <w:rPr>
            <w:rFonts w:ascii="MS Gothic" w:hAnsi="MS Gothic" w:eastAsia="MS Gothic"/>
            <w:sz w:val="24"/>
          </w:rPr>
          <w:id w:val="57055898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D269CB" w:rsidR="00433BC6">
            <w:rPr>
              <w:rFonts w:hint="eastAsia" w:ascii="MS Gothic" w:hAnsi="MS Gothic" w:eastAsia="MS Gothic"/>
              <w:sz w:val="24"/>
            </w:rPr>
            <w:t>☐</w:t>
          </w:r>
        </w:sdtContent>
      </w:sdt>
    </w:p>
    <w:p w:rsidRPr="00D269CB" w:rsidR="000C74B0" w:rsidP="00D269CB" w:rsidRDefault="000C74B0" w14:paraId="46738204" w14:textId="3248A832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/>
          <w:sz w:val="24"/>
        </w:rPr>
      </w:pPr>
      <w:r w:rsidRPr="00D269CB">
        <w:rPr>
          <w:rFonts w:ascii="Arial" w:hAnsi="Arial"/>
          <w:sz w:val="24"/>
        </w:rPr>
        <w:t>Each skip must be placed on wooden battens to protect road surfaces.</w:t>
      </w:r>
      <w:r w:rsidRPr="00D269CB" w:rsidR="00433BC6">
        <w:rPr>
          <w:rFonts w:ascii="Arial" w:hAnsi="Arial"/>
          <w:sz w:val="24"/>
        </w:rPr>
        <w:t xml:space="preserve"> </w:t>
      </w:r>
      <w:sdt>
        <w:sdtPr>
          <w:rPr>
            <w:rFonts w:ascii="MS Gothic" w:hAnsi="MS Gothic" w:eastAsia="MS Gothic"/>
            <w:sz w:val="24"/>
          </w:rPr>
          <w:id w:val="-1433896532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D269CB" w:rsidR="00433BC6">
            <w:rPr>
              <w:rFonts w:hint="eastAsia" w:ascii="MS Gothic" w:hAnsi="MS Gothic" w:eastAsia="MS Gothic"/>
              <w:sz w:val="24"/>
            </w:rPr>
            <w:t>☐</w:t>
          </w:r>
        </w:sdtContent>
      </w:sdt>
    </w:p>
    <w:p w:rsidRPr="00D269CB" w:rsidR="000C74B0" w:rsidP="00D269CB" w:rsidRDefault="000C74B0" w14:paraId="584FB66F" w14:textId="4587752F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/>
          <w:sz w:val="24"/>
        </w:rPr>
      </w:pPr>
      <w:r w:rsidRPr="00D269CB">
        <w:rPr>
          <w:rFonts w:ascii="Arial" w:hAnsi="Arial"/>
          <w:sz w:val="24"/>
        </w:rPr>
        <w:t>Skips shall be positioned clear of tight bend.</w:t>
      </w:r>
      <w:r w:rsidRPr="00D269CB" w:rsidR="00433BC6">
        <w:rPr>
          <w:rFonts w:ascii="Arial" w:hAnsi="Arial"/>
          <w:sz w:val="24"/>
        </w:rPr>
        <w:t xml:space="preserve"> </w:t>
      </w:r>
      <w:sdt>
        <w:sdtPr>
          <w:rPr>
            <w:rFonts w:ascii="MS Gothic" w:hAnsi="MS Gothic" w:eastAsia="MS Gothic"/>
            <w:sz w:val="24"/>
          </w:rPr>
          <w:id w:val="-522402130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D269CB" w:rsidR="00433BC6">
            <w:rPr>
              <w:rFonts w:hint="eastAsia" w:ascii="MS Gothic" w:hAnsi="MS Gothic" w:eastAsia="MS Gothic"/>
              <w:sz w:val="24"/>
            </w:rPr>
            <w:t>☐</w:t>
          </w:r>
        </w:sdtContent>
      </w:sdt>
    </w:p>
    <w:p w:rsidRPr="00D269CB" w:rsidR="000C74B0" w:rsidP="00D269CB" w:rsidRDefault="000C74B0" w14:paraId="05169825" w14:textId="5715253E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/>
          <w:sz w:val="24"/>
        </w:rPr>
      </w:pPr>
      <w:r w:rsidRPr="00D269CB">
        <w:rPr>
          <w:rFonts w:ascii="Arial" w:hAnsi="Arial"/>
          <w:sz w:val="24"/>
        </w:rPr>
        <w:t>Skips shall be positioned clear of bus bay / stop.</w:t>
      </w:r>
      <w:r w:rsidRPr="00D269CB" w:rsidR="00433BC6">
        <w:rPr>
          <w:rFonts w:ascii="Arial" w:hAnsi="Arial"/>
          <w:sz w:val="24"/>
        </w:rPr>
        <w:t xml:space="preserve"> </w:t>
      </w:r>
      <w:sdt>
        <w:sdtPr>
          <w:rPr>
            <w:rFonts w:ascii="MS Gothic" w:hAnsi="MS Gothic" w:eastAsia="MS Gothic"/>
            <w:sz w:val="24"/>
          </w:rPr>
          <w:id w:val="739439843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D269CB" w:rsidR="00433BC6">
            <w:rPr>
              <w:rFonts w:hint="eastAsia" w:ascii="MS Gothic" w:hAnsi="MS Gothic" w:eastAsia="MS Gothic"/>
              <w:sz w:val="24"/>
            </w:rPr>
            <w:t>☐</w:t>
          </w:r>
        </w:sdtContent>
      </w:sdt>
    </w:p>
    <w:p w:rsidRPr="00D269CB" w:rsidR="000C74B0" w:rsidP="00D269CB" w:rsidRDefault="000C74B0" w14:paraId="4ED7726C" w14:textId="74E7F602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/>
          <w:sz w:val="24"/>
        </w:rPr>
      </w:pPr>
      <w:r w:rsidRPr="00D269CB">
        <w:rPr>
          <w:rFonts w:ascii="Arial" w:hAnsi="Arial"/>
          <w:sz w:val="24"/>
        </w:rPr>
        <w:t>Each skip shall be positioned clear of waiting restrictions.</w:t>
      </w:r>
      <w:r w:rsidRPr="00D269CB" w:rsidR="00433BC6">
        <w:rPr>
          <w:rFonts w:ascii="Arial" w:hAnsi="Arial"/>
          <w:sz w:val="24"/>
        </w:rPr>
        <w:t xml:space="preserve"> </w:t>
      </w:r>
      <w:sdt>
        <w:sdtPr>
          <w:rPr>
            <w:rFonts w:ascii="MS Gothic" w:hAnsi="MS Gothic" w:eastAsia="MS Gothic"/>
            <w:sz w:val="24"/>
          </w:rPr>
          <w:id w:val="-1828425858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D269CB" w:rsidR="00433BC6">
            <w:rPr>
              <w:rFonts w:hint="eastAsia" w:ascii="MS Gothic" w:hAnsi="MS Gothic" w:eastAsia="MS Gothic"/>
              <w:sz w:val="24"/>
            </w:rPr>
            <w:t>☐</w:t>
          </w:r>
        </w:sdtContent>
      </w:sdt>
    </w:p>
    <w:p w:rsidRPr="00D269CB" w:rsidR="000C74B0" w:rsidP="00D269CB" w:rsidRDefault="000C74B0" w14:paraId="3A4D6ECE" w14:textId="0DC60D1F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/>
          <w:sz w:val="24"/>
        </w:rPr>
      </w:pPr>
      <w:r w:rsidRPr="00D269CB">
        <w:rPr>
          <w:rFonts w:ascii="Arial" w:hAnsi="Arial"/>
          <w:sz w:val="24"/>
        </w:rPr>
        <w:t>Each skip shall be positioned in a parking bay.</w:t>
      </w:r>
      <w:r w:rsidRPr="00D269CB" w:rsidR="00433BC6">
        <w:rPr>
          <w:rFonts w:ascii="Arial" w:hAnsi="Arial"/>
          <w:sz w:val="24"/>
        </w:rPr>
        <w:t xml:space="preserve"> </w:t>
      </w:r>
      <w:sdt>
        <w:sdtPr>
          <w:rPr>
            <w:rFonts w:ascii="MS Gothic" w:hAnsi="MS Gothic" w:eastAsia="MS Gothic"/>
            <w:sz w:val="24"/>
          </w:rPr>
          <w:id w:val="-1235611755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D269CB" w:rsidR="00433BC6">
            <w:rPr>
              <w:rFonts w:hint="eastAsia" w:ascii="MS Gothic" w:hAnsi="MS Gothic" w:eastAsia="MS Gothic"/>
              <w:sz w:val="24"/>
            </w:rPr>
            <w:t>☐</w:t>
          </w:r>
        </w:sdtContent>
      </w:sdt>
    </w:p>
    <w:p w:rsidRPr="00D269CB" w:rsidR="000C74B0" w:rsidP="00D269CB" w:rsidRDefault="000C74B0" w14:paraId="47A098F2" w14:textId="523700AD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/>
          <w:sz w:val="24"/>
        </w:rPr>
      </w:pPr>
      <w:r w:rsidRPr="00D269CB">
        <w:rPr>
          <w:rFonts w:ascii="Arial" w:hAnsi="Arial"/>
          <w:sz w:val="24"/>
        </w:rPr>
        <w:t>Each skip shall not be positioned in a disabled parking bay.</w:t>
      </w:r>
      <w:r w:rsidRPr="00D269CB" w:rsidR="00433BC6">
        <w:rPr>
          <w:rFonts w:ascii="Arial" w:hAnsi="Arial"/>
          <w:sz w:val="24"/>
        </w:rPr>
        <w:t xml:space="preserve"> </w:t>
      </w:r>
      <w:sdt>
        <w:sdtPr>
          <w:rPr>
            <w:rFonts w:ascii="MS Gothic" w:hAnsi="MS Gothic" w:eastAsia="MS Gothic"/>
            <w:sz w:val="24"/>
          </w:rPr>
          <w:id w:val="-1642422354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D269CB" w:rsidR="00433BC6">
            <w:rPr>
              <w:rFonts w:hint="eastAsia" w:ascii="MS Gothic" w:hAnsi="MS Gothic" w:eastAsia="MS Gothic"/>
              <w:sz w:val="24"/>
            </w:rPr>
            <w:t>☐</w:t>
          </w:r>
        </w:sdtContent>
      </w:sdt>
    </w:p>
    <w:p w:rsidRPr="00D269CB" w:rsidR="000C74B0" w:rsidP="00D269CB" w:rsidRDefault="000C74B0" w14:paraId="77185A05" w14:textId="29FE2052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/>
          <w:sz w:val="24"/>
        </w:rPr>
      </w:pPr>
      <w:r w:rsidRPr="00D269CB">
        <w:rPr>
          <w:rFonts w:ascii="Arial" w:hAnsi="Arial"/>
          <w:sz w:val="24"/>
        </w:rPr>
        <w:t>Each skip shall be positioned in service bay.</w:t>
      </w:r>
      <w:r w:rsidRPr="00D269CB" w:rsidR="00433BC6">
        <w:rPr>
          <w:rFonts w:ascii="Arial" w:hAnsi="Arial"/>
          <w:sz w:val="24"/>
        </w:rPr>
        <w:t xml:space="preserve"> </w:t>
      </w:r>
      <w:sdt>
        <w:sdtPr>
          <w:rPr>
            <w:rFonts w:ascii="MS Gothic" w:hAnsi="MS Gothic" w:eastAsia="MS Gothic"/>
            <w:sz w:val="24"/>
          </w:rPr>
          <w:id w:val="1193651175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D269CB" w:rsidR="00433BC6">
            <w:rPr>
              <w:rFonts w:hint="eastAsia" w:ascii="MS Gothic" w:hAnsi="MS Gothic" w:eastAsia="MS Gothic"/>
              <w:sz w:val="24"/>
            </w:rPr>
            <w:t>☐</w:t>
          </w:r>
        </w:sdtContent>
      </w:sdt>
    </w:p>
    <w:p w:rsidRPr="00D269CB" w:rsidR="000C74B0" w:rsidP="00D269CB" w:rsidRDefault="000C74B0" w14:paraId="7C427769" w14:textId="3B45F2DF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/>
          <w:sz w:val="24"/>
        </w:rPr>
      </w:pPr>
      <w:r w:rsidRPr="00D269CB">
        <w:rPr>
          <w:rFonts w:ascii="Arial" w:hAnsi="Arial"/>
          <w:sz w:val="24"/>
        </w:rPr>
        <w:t>Each skip shall be positioned clear of turning area.</w:t>
      </w:r>
      <w:r w:rsidRPr="00D269CB" w:rsidR="00433BC6">
        <w:rPr>
          <w:rFonts w:ascii="Arial" w:hAnsi="Arial"/>
          <w:sz w:val="24"/>
        </w:rPr>
        <w:t xml:space="preserve"> </w:t>
      </w:r>
      <w:sdt>
        <w:sdtPr>
          <w:rPr>
            <w:rFonts w:ascii="MS Gothic" w:hAnsi="MS Gothic" w:eastAsia="MS Gothic"/>
            <w:sz w:val="24"/>
          </w:rPr>
          <w:id w:val="-1491939830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D269CB" w:rsidR="00433BC6">
            <w:rPr>
              <w:rFonts w:hint="eastAsia" w:ascii="MS Gothic" w:hAnsi="MS Gothic" w:eastAsia="MS Gothic"/>
              <w:sz w:val="24"/>
            </w:rPr>
            <w:t>☐</w:t>
          </w:r>
        </w:sdtContent>
      </w:sdt>
    </w:p>
    <w:p w:rsidRPr="00D269CB" w:rsidR="00192FBB" w:rsidP="00D269CB" w:rsidRDefault="000C74B0" w14:paraId="3070D1C6" w14:textId="73C8B9D6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/>
          <w:sz w:val="24"/>
        </w:rPr>
      </w:pPr>
      <w:r w:rsidRPr="00D269CB">
        <w:rPr>
          <w:rFonts w:ascii="Arial" w:hAnsi="Arial"/>
          <w:sz w:val="24"/>
        </w:rPr>
        <w:t>Skip will not be positioned on verge or service strip</w:t>
      </w:r>
      <w:r w:rsidR="00BE1749">
        <w:rPr>
          <w:rFonts w:eastAsia="Calibri" w:cs="Arial"/>
          <w:noProof/>
          <w:szCs w:val="24"/>
        </w:rPr>
        <w:drawing>
          <wp:anchor distT="0" distB="0" distL="114300" distR="114300" simplePos="0" relativeHeight="251656704" behindDoc="0" locked="0" layoutInCell="1" allowOverlap="1" wp14:editId="3381DAAF" wp14:anchorId="7F7ABFE6">
            <wp:simplePos x="457200" y="6543675"/>
            <wp:positionH relativeFrom="margin">
              <wp:align>right</wp:align>
            </wp:positionH>
            <wp:positionV relativeFrom="margin">
              <wp:align>bottom</wp:align>
            </wp:positionV>
            <wp:extent cx="1063837" cy="828000"/>
            <wp:effectExtent l="0" t="0" r="3175" b="0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837" cy="8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69CB" w:rsidR="00433BC6">
        <w:rPr>
          <w:rFonts w:ascii="Arial" w:hAnsi="Arial"/>
          <w:sz w:val="24"/>
        </w:rPr>
        <w:t xml:space="preserve"> </w:t>
      </w:r>
      <w:sdt>
        <w:sdtPr>
          <w:rPr>
            <w:rFonts w:ascii="MS Gothic" w:hAnsi="MS Gothic" w:eastAsia="MS Gothic"/>
            <w:sz w:val="24"/>
          </w:rPr>
          <w:id w:val="1472096722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D269CB" w:rsidR="00433BC6">
            <w:rPr>
              <w:rFonts w:hint="eastAsia" w:ascii="MS Gothic" w:hAnsi="MS Gothic" w:eastAsia="MS Gothic"/>
              <w:sz w:val="24"/>
            </w:rPr>
            <w:t>☐</w:t>
          </w:r>
        </w:sdtContent>
      </w:sdt>
    </w:p>
    <w:sectPr w:rsidRPr="00D269CB" w:rsidR="00192FBB" w:rsidSect="00192FBB">
      <w:footerReference w:type="default" r:id="rId15"/>
      <w:pgSz w:w="11906" w:h="16838"/>
      <w:pgMar w:top="720" w:right="720" w:bottom="720" w:left="72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98C4E" w14:textId="77777777" w:rsidR="00FE5998" w:rsidRDefault="00FE5998" w:rsidP="00C024D4">
      <w:pPr>
        <w:spacing w:after="0" w:line="240" w:lineRule="auto"/>
      </w:pPr>
      <w:r>
        <w:separator/>
      </w:r>
    </w:p>
  </w:endnote>
  <w:endnote w:type="continuationSeparator" w:id="0">
    <w:p w14:paraId="653A8772" w14:textId="77777777" w:rsidR="00FE5998" w:rsidRDefault="00FE5998" w:rsidP="00C0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3196530"/>
      <w:docPartObj>
        <w:docPartGallery w:val="Page Numbers (Bottom of Page)"/>
        <w:docPartUnique/>
      </w:docPartObj>
    </w:sdtPr>
    <w:sdtContent>
      <w:p w14:paraId="6928A21D" w14:textId="0CA9564B" w:rsidR="004709D4" w:rsidRDefault="004709D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0DFC0" w14:textId="77777777" w:rsidR="00FE5998" w:rsidRDefault="00FE5998" w:rsidP="00C024D4">
      <w:pPr>
        <w:spacing w:after="0" w:line="240" w:lineRule="auto"/>
      </w:pPr>
      <w:r>
        <w:separator/>
      </w:r>
    </w:p>
  </w:footnote>
  <w:footnote w:type="continuationSeparator" w:id="0">
    <w:p w14:paraId="2AE50507" w14:textId="77777777" w:rsidR="00FE5998" w:rsidRDefault="00FE5998" w:rsidP="00C02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E10C5"/>
    <w:multiLevelType w:val="hybridMultilevel"/>
    <w:tmpl w:val="ABF6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F11A6"/>
    <w:multiLevelType w:val="hybridMultilevel"/>
    <w:tmpl w:val="67824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838FB"/>
    <w:multiLevelType w:val="hybridMultilevel"/>
    <w:tmpl w:val="7EAC0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A4608"/>
    <w:multiLevelType w:val="hybridMultilevel"/>
    <w:tmpl w:val="BFE09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1588E"/>
    <w:multiLevelType w:val="hybridMultilevel"/>
    <w:tmpl w:val="8F3420DE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D6C46"/>
    <w:multiLevelType w:val="hybridMultilevel"/>
    <w:tmpl w:val="8F3420DE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11E8E"/>
    <w:multiLevelType w:val="hybridMultilevel"/>
    <w:tmpl w:val="AA947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24842">
    <w:abstractNumId w:val="0"/>
  </w:num>
  <w:num w:numId="2" w16cid:durableId="1482038459">
    <w:abstractNumId w:val="3"/>
  </w:num>
  <w:num w:numId="3" w16cid:durableId="1015614106">
    <w:abstractNumId w:val="5"/>
  </w:num>
  <w:num w:numId="4" w16cid:durableId="113142223">
    <w:abstractNumId w:val="4"/>
  </w:num>
  <w:num w:numId="5" w16cid:durableId="1130172717">
    <w:abstractNumId w:val="1"/>
  </w:num>
  <w:num w:numId="6" w16cid:durableId="1907573100">
    <w:abstractNumId w:val="6"/>
  </w:num>
  <w:num w:numId="7" w16cid:durableId="508956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UsxWnn4RN/iW6bnvCPB/NfR6ISh1PLVAYF/601RxrfLj7EUuSmdgfwr2FVG3gMOq"/>
  </w:docVars>
  <w:rsids>
    <w:rsidRoot w:val="00343CBF"/>
    <w:rsid w:val="00037B5F"/>
    <w:rsid w:val="000860E6"/>
    <w:rsid w:val="000B5B53"/>
    <w:rsid w:val="000C74B0"/>
    <w:rsid w:val="000E7B7E"/>
    <w:rsid w:val="00101D46"/>
    <w:rsid w:val="00105E32"/>
    <w:rsid w:val="00106D68"/>
    <w:rsid w:val="00155FE1"/>
    <w:rsid w:val="00191901"/>
    <w:rsid w:val="00192FBB"/>
    <w:rsid w:val="001D1A28"/>
    <w:rsid w:val="002229BE"/>
    <w:rsid w:val="00232313"/>
    <w:rsid w:val="0026064A"/>
    <w:rsid w:val="002618D4"/>
    <w:rsid w:val="00261B40"/>
    <w:rsid w:val="00291166"/>
    <w:rsid w:val="002E2945"/>
    <w:rsid w:val="002F1653"/>
    <w:rsid w:val="00314B57"/>
    <w:rsid w:val="0032504C"/>
    <w:rsid w:val="00325B24"/>
    <w:rsid w:val="00343103"/>
    <w:rsid w:val="00343CBF"/>
    <w:rsid w:val="00381A21"/>
    <w:rsid w:val="003C0677"/>
    <w:rsid w:val="003D30DC"/>
    <w:rsid w:val="003E5E42"/>
    <w:rsid w:val="00403C5F"/>
    <w:rsid w:val="00411E83"/>
    <w:rsid w:val="00433BC6"/>
    <w:rsid w:val="004643D9"/>
    <w:rsid w:val="004709D4"/>
    <w:rsid w:val="00481721"/>
    <w:rsid w:val="004926E7"/>
    <w:rsid w:val="0049542F"/>
    <w:rsid w:val="004B1FA4"/>
    <w:rsid w:val="004B44F8"/>
    <w:rsid w:val="00513AD6"/>
    <w:rsid w:val="005348F7"/>
    <w:rsid w:val="0055231D"/>
    <w:rsid w:val="005849DB"/>
    <w:rsid w:val="00603985"/>
    <w:rsid w:val="0061366D"/>
    <w:rsid w:val="00617503"/>
    <w:rsid w:val="0061799C"/>
    <w:rsid w:val="0064510D"/>
    <w:rsid w:val="006B3A8E"/>
    <w:rsid w:val="006B6709"/>
    <w:rsid w:val="007516A5"/>
    <w:rsid w:val="00753515"/>
    <w:rsid w:val="0076158A"/>
    <w:rsid w:val="007735D9"/>
    <w:rsid w:val="007A0714"/>
    <w:rsid w:val="007B4491"/>
    <w:rsid w:val="007C00DD"/>
    <w:rsid w:val="00813AF5"/>
    <w:rsid w:val="008479C5"/>
    <w:rsid w:val="00864898"/>
    <w:rsid w:val="008B1ADD"/>
    <w:rsid w:val="00927819"/>
    <w:rsid w:val="00935EC9"/>
    <w:rsid w:val="0097686E"/>
    <w:rsid w:val="00990B1E"/>
    <w:rsid w:val="009A0EBE"/>
    <w:rsid w:val="009B1D12"/>
    <w:rsid w:val="009B453A"/>
    <w:rsid w:val="009B5823"/>
    <w:rsid w:val="00A24545"/>
    <w:rsid w:val="00A30B68"/>
    <w:rsid w:val="00A4630D"/>
    <w:rsid w:val="00A5074C"/>
    <w:rsid w:val="00A67DD7"/>
    <w:rsid w:val="00AA4021"/>
    <w:rsid w:val="00B20CE8"/>
    <w:rsid w:val="00B2587B"/>
    <w:rsid w:val="00BD5A78"/>
    <w:rsid w:val="00BE1749"/>
    <w:rsid w:val="00C024D4"/>
    <w:rsid w:val="00C55E1F"/>
    <w:rsid w:val="00C611BF"/>
    <w:rsid w:val="00C621D2"/>
    <w:rsid w:val="00C90952"/>
    <w:rsid w:val="00C95681"/>
    <w:rsid w:val="00CB7826"/>
    <w:rsid w:val="00CE6A2E"/>
    <w:rsid w:val="00CF2775"/>
    <w:rsid w:val="00D119AA"/>
    <w:rsid w:val="00D21387"/>
    <w:rsid w:val="00D23A1E"/>
    <w:rsid w:val="00D269CB"/>
    <w:rsid w:val="00D80EB6"/>
    <w:rsid w:val="00D9317D"/>
    <w:rsid w:val="00D93672"/>
    <w:rsid w:val="00D97AEB"/>
    <w:rsid w:val="00DB1CCE"/>
    <w:rsid w:val="00DC2DD8"/>
    <w:rsid w:val="00DF16B3"/>
    <w:rsid w:val="00DF6DA8"/>
    <w:rsid w:val="00E020B9"/>
    <w:rsid w:val="00E069DB"/>
    <w:rsid w:val="00E102FD"/>
    <w:rsid w:val="00E23071"/>
    <w:rsid w:val="00E76D6D"/>
    <w:rsid w:val="00E81F27"/>
    <w:rsid w:val="00ED2C80"/>
    <w:rsid w:val="00ED4D35"/>
    <w:rsid w:val="00EE71B7"/>
    <w:rsid w:val="00EF2FC0"/>
    <w:rsid w:val="00F005E5"/>
    <w:rsid w:val="00F10601"/>
    <w:rsid w:val="00F3398B"/>
    <w:rsid w:val="00F535A1"/>
    <w:rsid w:val="00F67606"/>
    <w:rsid w:val="00F7460F"/>
    <w:rsid w:val="00F83BA8"/>
    <w:rsid w:val="00F906FB"/>
    <w:rsid w:val="00F97616"/>
    <w:rsid w:val="00FE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47D6C"/>
  <w15:chartTrackingRefBased/>
  <w15:docId w15:val="{9C75D7B8-F1E0-413A-9D5A-8D0C7B72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F16B3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479C5"/>
    <w:pPr>
      <w:keepNext/>
      <w:keepLines/>
      <w:spacing w:before="240" w:after="240" w:line="240" w:lineRule="auto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1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FBB"/>
  </w:style>
  <w:style w:type="paragraph" w:styleId="Footer">
    <w:name w:val="footer"/>
    <w:basedOn w:val="Normal"/>
    <w:link w:val="FooterChar"/>
    <w:uiPriority w:val="99"/>
    <w:unhideWhenUsed/>
    <w:rsid w:val="00192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FBB"/>
  </w:style>
  <w:style w:type="table" w:styleId="GridTable4-Accent6">
    <w:name w:val="Grid Table 4 Accent 6"/>
    <w:basedOn w:val="TableNormal"/>
    <w:uiPriority w:val="49"/>
    <w:rsid w:val="00DC2DD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11E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E8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53515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515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F16B3"/>
    <w:rPr>
      <w:rFonts w:ascii="Arial" w:eastAsiaTheme="majorEastAsia" w:hAnsi="Arial" w:cstheme="majorBidi"/>
      <w:b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9542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479C5"/>
    <w:rPr>
      <w:rFonts w:ascii="Arial" w:eastAsiaTheme="majorEastAsia" w:hAnsi="Arial" w:cstheme="majorBidi"/>
      <w:b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D213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oadspermits@north-ayrshire.gov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oadspermits@north-ayrshire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48FB58640146A2B460527A2139C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41FAC-6E43-468C-91A5-41D7544AAA98}"/>
      </w:docPartPr>
      <w:docPartBody>
        <w:p w:rsidR="009E1270" w:rsidRDefault="009E1270" w:rsidP="009E1270">
          <w:pPr>
            <w:pStyle w:val="3148FB58640146A2B460527A2139C84E"/>
          </w:pPr>
          <w:r w:rsidRPr="00D21387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Click or tap here to enter company name</w:t>
          </w:r>
          <w:r w:rsidRPr="00D21387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7266E087CEE14E6CBF30F40CBCCCD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AAB94-66B7-4609-A674-16DF7C79006A}"/>
      </w:docPartPr>
      <w:docPartBody>
        <w:p w:rsidR="009E1270" w:rsidRDefault="009E1270" w:rsidP="009E1270">
          <w:pPr>
            <w:pStyle w:val="7266E087CEE14E6CBF30F40CBCCCDB3F"/>
          </w:pPr>
          <w:r w:rsidRPr="00D21387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contact person</w:t>
          </w:r>
          <w:r w:rsidRPr="00D21387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.</w:t>
          </w:r>
        </w:p>
      </w:docPartBody>
    </w:docPart>
    <w:docPart>
      <w:docPartPr>
        <w:name w:val="577D4CD3F41A45BC9E491008E6CA8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AAEDD-D015-4124-9E18-8B03DC3ADC90}"/>
      </w:docPartPr>
      <w:docPartBody>
        <w:p w:rsidR="009E1270" w:rsidRDefault="009E1270" w:rsidP="009E1270">
          <w:pPr>
            <w:pStyle w:val="577D4CD3F41A45BC9E491008E6CA8755"/>
          </w:pPr>
          <w:r w:rsidRPr="00D21387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address</w:t>
          </w:r>
        </w:p>
      </w:docPartBody>
    </w:docPart>
    <w:docPart>
      <w:docPartPr>
        <w:name w:val="7A5691B7FD334AD28F0CCD43F52BA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3E3CD-D7E4-47A6-A89A-11D0505B98CB}"/>
      </w:docPartPr>
      <w:docPartBody>
        <w:p w:rsidR="009E1270" w:rsidRDefault="009E1270" w:rsidP="009E1270">
          <w:pPr>
            <w:pStyle w:val="7A5691B7FD334AD28F0CCD43F52BAA31"/>
          </w:pPr>
          <w:r w:rsidRPr="00D21387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email address</w:t>
          </w:r>
          <w:r w:rsidRPr="00D21387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.</w:t>
          </w:r>
        </w:p>
      </w:docPartBody>
    </w:docPart>
    <w:docPart>
      <w:docPartPr>
        <w:name w:val="E6D8A16281C54BB48E7931921DD60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3AAB5-7CBD-4139-93F0-D52EA54E111A}"/>
      </w:docPartPr>
      <w:docPartBody>
        <w:p w:rsidR="009E1270" w:rsidRDefault="009E1270" w:rsidP="009E1270">
          <w:pPr>
            <w:pStyle w:val="E6D8A16281C54BB48E7931921DD6063D"/>
          </w:pPr>
          <w:r w:rsidRPr="00D21387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Click or tap here to enter t</w:t>
          </w:r>
          <w:r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elephone number</w:t>
          </w:r>
          <w:r w:rsidRPr="00D21387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.</w:t>
          </w:r>
        </w:p>
      </w:docPartBody>
    </w:docPart>
    <w:docPart>
      <w:docPartPr>
        <w:name w:val="618F977817644C7DAF47A7CD6E446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9B77D-2C38-4E19-A4E2-4C1AB749A7B1}"/>
      </w:docPartPr>
      <w:docPartBody>
        <w:p w:rsidR="009E1270" w:rsidRDefault="009E1270" w:rsidP="009E1270">
          <w:pPr>
            <w:pStyle w:val="618F977817644C7DAF47A7CD6E44611C"/>
          </w:pPr>
          <w:r w:rsidRPr="00D21387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mobile number</w:t>
          </w:r>
          <w:r w:rsidRPr="00D21387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.</w:t>
          </w:r>
        </w:p>
      </w:docPartBody>
    </w:docPart>
    <w:docPart>
      <w:docPartPr>
        <w:name w:val="317EA9D59D6242BCA0B573277C694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74413-CDB8-47CF-B22E-830E96885EFE}"/>
      </w:docPartPr>
      <w:docPartBody>
        <w:p w:rsidR="009E1270" w:rsidRDefault="009E1270" w:rsidP="009E1270">
          <w:pPr>
            <w:pStyle w:val="317EA9D59D6242BCA0B573277C694061"/>
          </w:pPr>
          <w:r w:rsidRPr="00D21387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site location</w:t>
          </w:r>
          <w:r w:rsidRPr="00D21387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.</w:t>
          </w:r>
        </w:p>
      </w:docPartBody>
    </w:docPart>
    <w:docPart>
      <w:docPartPr>
        <w:name w:val="87961B2965BA497DACF9C95C1638D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1430C-7CE7-4E31-8CD6-C3EB0AF791A7}"/>
      </w:docPartPr>
      <w:docPartBody>
        <w:p w:rsidR="009E1270" w:rsidRDefault="009E1270" w:rsidP="009E1270">
          <w:pPr>
            <w:pStyle w:val="87961B2965BA497DACF9C95C1638DD32"/>
          </w:pPr>
          <w:r w:rsidRPr="00D21387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Click or tap to enter start date.</w:t>
          </w:r>
        </w:p>
      </w:docPartBody>
    </w:docPart>
    <w:docPart>
      <w:docPartPr>
        <w:name w:val="3A80FBE1EBCD406487658477A49B2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CC7E1-CCDB-4A88-9CFC-54CD6B16A6FA}"/>
      </w:docPartPr>
      <w:docPartBody>
        <w:p w:rsidR="009E1270" w:rsidRDefault="009E1270" w:rsidP="009E1270">
          <w:pPr>
            <w:pStyle w:val="3A80FBE1EBCD406487658477A49B24B9"/>
          </w:pPr>
          <w:r w:rsidRPr="00D21387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Click or tap to enter end date.</w:t>
          </w:r>
        </w:p>
      </w:docPartBody>
    </w:docPart>
    <w:docPart>
      <w:docPartPr>
        <w:name w:val="FADAF8CEC65443B8A7A416B98366C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90355-29BE-4847-8DFA-F14A762B7CC5}"/>
      </w:docPartPr>
      <w:docPartBody>
        <w:p w:rsidR="009E1270" w:rsidRDefault="009E1270" w:rsidP="009E1270">
          <w:pPr>
            <w:pStyle w:val="FADAF8CEC65443B8A7A416B98366CF4F"/>
          </w:pPr>
          <w:r w:rsidRPr="00433BC6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Click or tap here to enter name.</w:t>
          </w:r>
        </w:p>
      </w:docPartBody>
    </w:docPart>
    <w:docPart>
      <w:docPartPr>
        <w:name w:val="4EA4C913C0704D169B37D4BE52F35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5E560-B8D5-43E0-B8AF-5F9A7BBC96E8}"/>
      </w:docPartPr>
      <w:docPartBody>
        <w:p w:rsidR="009E1270" w:rsidRDefault="009E1270" w:rsidP="009E1270">
          <w:pPr>
            <w:pStyle w:val="4EA4C913C0704D169B37D4BE52F3503A"/>
          </w:pPr>
          <w:r w:rsidRPr="00433BC6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Click or tap to enter date.</w:t>
          </w:r>
        </w:p>
      </w:docPartBody>
    </w:docPart>
    <w:docPart>
      <w:docPartPr>
        <w:name w:val="E910C5604406473F8EB57C366843C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F9066-831F-4130-B1DA-3514C3A5CA01}"/>
      </w:docPartPr>
      <w:docPartBody>
        <w:p w:rsidR="009E1270" w:rsidRDefault="009E1270" w:rsidP="009E1270">
          <w:pPr>
            <w:pStyle w:val="E910C5604406473F8EB57C366843CE16"/>
          </w:pPr>
          <w:r w:rsidRPr="00617503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receiver</w:t>
          </w:r>
          <w:r w:rsidRPr="00617503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.</w:t>
          </w:r>
        </w:p>
      </w:docPartBody>
    </w:docPart>
    <w:docPart>
      <w:docPartPr>
        <w:name w:val="FCC2DB21AD4D40ABABFB5B0F74F57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A242C-1F1D-4347-84D7-112FBA87FED6}"/>
      </w:docPartPr>
      <w:docPartBody>
        <w:p w:rsidR="009E1270" w:rsidRDefault="009E1270" w:rsidP="009E1270">
          <w:pPr>
            <w:pStyle w:val="FCC2DB21AD4D40ABABFB5B0F74F5723B"/>
          </w:pPr>
          <w:r w:rsidRPr="00617503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Click or tap to enter received date.</w:t>
          </w:r>
        </w:p>
      </w:docPartBody>
    </w:docPart>
    <w:docPart>
      <w:docPartPr>
        <w:name w:val="AC588CCDEB3946E89EE125DC8621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1B24F-E1A3-4541-9FC1-B2B20D6E9069}"/>
      </w:docPartPr>
      <w:docPartBody>
        <w:p w:rsidR="009E1270" w:rsidRDefault="009E1270" w:rsidP="009E1270">
          <w:pPr>
            <w:pStyle w:val="AC588CCDEB3946E89EE125DC8621F821"/>
          </w:pPr>
          <w:r w:rsidRPr="00617503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Click or tap to enter approved date.</w:t>
          </w:r>
        </w:p>
      </w:docPartBody>
    </w:docPart>
    <w:docPart>
      <w:docPartPr>
        <w:name w:val="CF17D263A6024437846E6C1F4A48F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7D9E0-85AF-4B82-946E-15DA1D0102E1}"/>
      </w:docPartPr>
      <w:docPartBody>
        <w:p w:rsidR="009E1270" w:rsidRDefault="009E1270" w:rsidP="009E1270">
          <w:pPr>
            <w:pStyle w:val="CF17D263A6024437846E6C1F4A48FB4E"/>
          </w:pPr>
          <w:r w:rsidRPr="00617503">
            <w:rPr>
              <w:rStyle w:val="PlaceholderText"/>
              <w:rFonts w:ascii="Arial" w:hAnsi="Arial" w:cs="Arial"/>
              <w:color w:val="002060"/>
              <w:sz w:val="24"/>
              <w:szCs w:val="24"/>
            </w:rPr>
            <w:t>Click or tap here to enter permit number.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70"/>
    <w:rsid w:val="000B5B53"/>
    <w:rsid w:val="0026064A"/>
    <w:rsid w:val="00317ADA"/>
    <w:rsid w:val="009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1270"/>
    <w:rPr>
      <w:color w:val="666666"/>
    </w:rPr>
  </w:style>
  <w:style w:type="paragraph" w:customStyle="1" w:styleId="3148FB58640146A2B460527A2139C84E">
    <w:name w:val="3148FB58640146A2B460527A2139C84E"/>
    <w:rsid w:val="009E127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266E087CEE14E6CBF30F40CBCCCDB3F">
    <w:name w:val="7266E087CEE14E6CBF30F40CBCCCDB3F"/>
    <w:rsid w:val="009E127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77D4CD3F41A45BC9E491008E6CA8755">
    <w:name w:val="577D4CD3F41A45BC9E491008E6CA8755"/>
    <w:rsid w:val="009E127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A5691B7FD334AD28F0CCD43F52BAA31">
    <w:name w:val="7A5691B7FD334AD28F0CCD43F52BAA31"/>
    <w:rsid w:val="009E127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6D8A16281C54BB48E7931921DD6063D">
    <w:name w:val="E6D8A16281C54BB48E7931921DD6063D"/>
    <w:rsid w:val="009E127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18F977817644C7DAF47A7CD6E44611C">
    <w:name w:val="618F977817644C7DAF47A7CD6E44611C"/>
    <w:rsid w:val="009E127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17EA9D59D6242BCA0B573277C694061">
    <w:name w:val="317EA9D59D6242BCA0B573277C694061"/>
    <w:rsid w:val="009E127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7961B2965BA497DACF9C95C1638DD32">
    <w:name w:val="87961B2965BA497DACF9C95C1638DD32"/>
    <w:rsid w:val="009E127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80FBE1EBCD406487658477A49B24B9">
    <w:name w:val="3A80FBE1EBCD406487658477A49B24B9"/>
    <w:rsid w:val="009E127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ADAF8CEC65443B8A7A416B98366CF4F">
    <w:name w:val="FADAF8CEC65443B8A7A416B98366CF4F"/>
    <w:rsid w:val="009E127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EA4C913C0704D169B37D4BE52F3503A">
    <w:name w:val="4EA4C913C0704D169B37D4BE52F3503A"/>
    <w:rsid w:val="009E127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910C5604406473F8EB57C366843CE16">
    <w:name w:val="E910C5604406473F8EB57C366843CE16"/>
    <w:rsid w:val="009E127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CC2DB21AD4D40ABABFB5B0F74F5723B">
    <w:name w:val="FCC2DB21AD4D40ABABFB5B0F74F5723B"/>
    <w:rsid w:val="009E127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C588CCDEB3946E89EE125DC8621F821">
    <w:name w:val="AC588CCDEB3946E89EE125DC8621F821"/>
    <w:rsid w:val="009E127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F17D263A6024437846E6C1F4A48FB4E">
    <w:name w:val="CF17D263A6024437846E6C1F4A48FB4E"/>
    <w:rsid w:val="009E127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5b4ec996-3faf-4a20-ad71-d25a1ac3b9a1">
      <Url>https://northayrshirecouncil.sharepoint.com/sites/AssetManagementdocuments/_layouts/15/DocIdRedir.aspx?ID=27RS-139792745-875</Url>
      <Description>27RS-139792745-875</Description>
    </_dlc_DocIdUrl>
    <TaxCatchAll xmlns="5b4ec996-3faf-4a20-ad71-d25a1ac3b9a1">
      <Value>1</Value>
    </TaxCatchAll>
    <dc6bd19ac15140999722b2f995241412 xmlns="5b4ec996-3faf-4a20-ad71-d25a1ac3b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6c1b3fdc-418a-42e1-b496-26079b620083</TermId>
        </TermInfo>
      </Terms>
    </dc6bd19ac15140999722b2f995241412>
    <_dlc_DocIdPersistId xmlns="5b4ec996-3faf-4a20-ad71-d25a1ac3b9a1" xsi:nil="true"/>
    <lcf76f155ced4ddcb4097134ff3c332f xmlns="9eb29ac1-f57b-46d8-ae75-d44252656058">
      <Terms xmlns="http://schemas.microsoft.com/office/infopath/2007/PartnerControls"/>
    </lcf76f155ced4ddcb4097134ff3c332f>
    <_dlc_DocId xmlns="5b4ec996-3faf-4a20-ad71-d25a1ac3b9a1">27RS-139792745-875</_dlc_Doc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A5B4D85F88DB42BC17BAD5DE6B60C5" ma:contentTypeVersion="15" ma:contentTypeDescription="Create a new document." ma:contentTypeScope="" ma:versionID="1eb356877075f3926a43c67bd4350737">
  <xsd:schema xmlns:xsd="http://www.w3.org/2001/XMLSchema" xmlns:xs="http://www.w3.org/2001/XMLSchema" xmlns:p="http://schemas.microsoft.com/office/2006/metadata/properties" xmlns:ns2="5b4ec996-3faf-4a20-ad71-d25a1ac3b9a1" xmlns:ns3="9eb29ac1-f57b-46d8-ae75-d44252656058" targetNamespace="http://schemas.microsoft.com/office/2006/metadata/properties" ma:root="true" ma:fieldsID="b43b363db3ea617df4900f7f9ee15acb" ns2:_="" ns3:_="">
    <xsd:import namespace="5b4ec996-3faf-4a20-ad71-d25a1ac3b9a1"/>
    <xsd:import namespace="9eb29ac1-f57b-46d8-ae75-d442526560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c6bd19ac15140999722b2f995241412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ec996-3faf-4a20-ad71-d25a1ac3b9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c6bd19ac15140999722b2f995241412" ma:index="12" ma:taxonomy="true" ma:internalName="dc6bd19ac15140999722b2f995241412" ma:taxonomyFieldName="Classification" ma:displayName="Classification" ma:readOnly="false" ma:default="" ma:fieldId="{dc6bd19a-c151-4099-9722-b2f995241412}" ma:sspId="4538399e-9ee9-443a-9941-c70bbb2589be" ma:termSetId="e60e89d7-45ac-4b4d-8d85-221ad2f76d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2221908f-10ea-41c2-a2db-e3ee3f67e9de}" ma:internalName="TaxCatchAll" ma:readOnly="false" ma:showField="CatchAllData" ma:web="5b4ec996-3faf-4a20-ad71-d25a1ac3b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29ac1-f57b-46d8-ae75-d44252656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38399e-9ee9-443a-9941-c70bbb258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E4655-D62B-488B-B83E-D42214E83EB2}">
  <ds:schemaRefs>
    <ds:schemaRef ds:uri="http://schemas.microsoft.com/office/2006/metadata/properties"/>
    <ds:schemaRef ds:uri="http://schemas.microsoft.com/office/infopath/2007/PartnerControls"/>
    <ds:schemaRef ds:uri="5b4ec996-3faf-4a20-ad71-d25a1ac3b9a1"/>
    <ds:schemaRef ds:uri="9eb29ac1-f57b-46d8-ae75-d44252656058"/>
  </ds:schemaRefs>
</ds:datastoreItem>
</file>

<file path=customXml/itemProps2.xml><?xml version="1.0" encoding="utf-8"?>
<ds:datastoreItem xmlns:ds="http://schemas.openxmlformats.org/officeDocument/2006/customXml" ds:itemID="{425E5000-EE56-42AF-8384-03D3AEBEB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ec996-3faf-4a20-ad71-d25a1ac3b9a1"/>
    <ds:schemaRef ds:uri="9eb29ac1-f57b-46d8-ae75-d44252656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4BE3F9-04C3-4755-8A02-C237F9956E6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AFFEF1A-F45A-4144-AB65-7BCF8D5184A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9ABEA4-0D48-4811-BFF0-C6FFA913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614</Words>
  <Characters>2948</Characters>
  <Application>Microsoft Office Word</Application>
  <DocSecurity>0</DocSecurity>
  <Lines>73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Skip permit application form</vt:lpstr>
    </vt:vector>
  </TitlesOfParts>
  <Company>North Ayrshire Council</Company>
  <LinksUpToDate>false</LinksUpToDate>
  <CharactersWithSpaces>3491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skip-permit-application</dc:title>
  <dc:subject>
  </dc:subject>
  <dc:creator>Fiona Cameron ( Road Safety Technician / Roads )</dc:creator>
  <cp:keywords>
  </cp:keywords>
  <dc:description>
  </dc:description>
  <cp:lastModifiedBy>Lorne Bruce</cp:lastModifiedBy>
  <cp:revision>22</cp:revision>
  <dcterms:created xsi:type="dcterms:W3CDTF">2024-04-05T11:11:00Z</dcterms:created>
  <dcterms:modified xsi:type="dcterms:W3CDTF">2024-08-13T14:38:50Z</dcterms:modified>
</cp:coreProperties>26Z</dcterms:modified>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0x01010060A5B4D85F88DB42BC17BAD5DE6B60C5</vt:lpwstr>
  </property>
  <property fmtid="{D5CDD505-2E9C-101B-9397-08002B2CF9AE}" pid="3" name="_dlc_DocIdItemGuid">
    <vt:lpwstr>e6d27d0c-57c0-4944-8fa0-97aabfb3cab0</vt:lpwstr>
  </property>
  <property fmtid="{D5CDD505-2E9C-101B-9397-08002B2CF9AE}" pid="4" name="MediaServiceImageTags">
    <vt:lpwstr/>
  </property>
  <property fmtid="{D5CDD505-2E9C-101B-9397-08002B2CF9AE}" pid="5" name="Classification">
    <vt:lpwstr>1;#Official|6c1b3fdc-418a-42e1-b496-26079b620083</vt:lpwstr>
  </property>
</Properties>
</file>